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</w:t>
      </w: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МУНИЦИПАЛЬНОГО ОБРАЗОВАНИЯ</w:t>
      </w: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ВЫНДИНООСТРОВСКОЕ СЕЛЬСКОЕ  ПОСЕЛЕНИЕ</w:t>
      </w: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Волховского муниципального района</w:t>
      </w: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 А Н О В Л Е Н И Е</w:t>
      </w:r>
    </w:p>
    <w:p w:rsidR="009333C5" w:rsidRDefault="009333C5" w:rsidP="00933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3C5" w:rsidRDefault="009333C5" w:rsidP="009333C5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«__30_»      декабря  2015 года                                                        № _246</w:t>
      </w: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/>
          <w:sz w:val="24"/>
          <w:szCs w:val="24"/>
        </w:rPr>
        <w:t>Вындин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Остров</w:t>
      </w: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Волховского района, Ленинградской области</w:t>
      </w: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 администрации МО Вындиноостровское сельское поселение от 27.08.2012 года  №81 «О создании уполномоченного органа - комиссии  по  осуществлению  муниципального жилищного контроля  в муниципальном  образовании Вындиноостровское сельское поселение</w:t>
      </w: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района Ленинградской области»</w:t>
      </w:r>
    </w:p>
    <w:p w:rsidR="009333C5" w:rsidRDefault="009333C5" w:rsidP="009333C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3C5" w:rsidRDefault="009333C5" w:rsidP="009333C5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связи с изменением персонального состава комиссии  администрация муниципального образования Вындиноостровское сельское поселение  постановляет:</w:t>
      </w:r>
    </w:p>
    <w:p w:rsidR="009333C5" w:rsidRDefault="009333C5" w:rsidP="009333C5">
      <w:pPr>
        <w:pStyle w:val="ConsTitle"/>
        <w:widowControl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</w:t>
      </w:r>
    </w:p>
    <w:p w:rsidR="009333C5" w:rsidRDefault="009333C5" w:rsidP="00933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333C5">
        <w:rPr>
          <w:rFonts w:ascii="Times New Roman" w:hAnsi="Times New Roman"/>
          <w:sz w:val="28"/>
          <w:szCs w:val="28"/>
        </w:rPr>
        <w:t xml:space="preserve">Внести изменение  в приложение №2 к постановлению муниципального образования Вындиноостровское сельское поселение от 27 августа 2012 года № 81 «О создании уполномоченного органа </w:t>
      </w:r>
      <w:proofErr w:type="gramStart"/>
      <w:r w:rsidRPr="009333C5">
        <w:rPr>
          <w:rFonts w:ascii="Times New Roman" w:hAnsi="Times New Roman"/>
          <w:sz w:val="28"/>
          <w:szCs w:val="28"/>
        </w:rPr>
        <w:t>–к</w:t>
      </w:r>
      <w:proofErr w:type="gramEnd"/>
      <w:r w:rsidRPr="009333C5">
        <w:rPr>
          <w:rFonts w:ascii="Times New Roman" w:hAnsi="Times New Roman"/>
          <w:sz w:val="28"/>
          <w:szCs w:val="28"/>
        </w:rPr>
        <w:t>омиссии по осуществлению муниципального жилищного контроля в муниципальном образовании Вындиноостровское сельское поселение Волховского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и читать его в следующей редакции:</w:t>
      </w:r>
    </w:p>
    <w:p w:rsidR="009333C5" w:rsidRDefault="009333C5" w:rsidP="00933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«Состав комиссии </w:t>
      </w:r>
      <w:r w:rsidRPr="009333C5">
        <w:rPr>
          <w:rFonts w:ascii="Times New Roman" w:hAnsi="Times New Roman"/>
          <w:sz w:val="28"/>
          <w:szCs w:val="28"/>
        </w:rPr>
        <w:t>по осуществлению муниципального жилищного контроля в муниципальном образовании Вындиноостровское сельское поселение Волховского района Ленинградской области</w:t>
      </w:r>
    </w:p>
    <w:p w:rsidR="009333C5" w:rsidRPr="009333C5" w:rsidRDefault="009333C5" w:rsidP="00933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3C5">
        <w:rPr>
          <w:rFonts w:ascii="Times New Roman" w:hAnsi="Times New Roman"/>
          <w:sz w:val="28"/>
          <w:szCs w:val="28"/>
        </w:rPr>
        <w:t>Председатель комиссии – Сысоева Нина Николаевна – ведущий специалист администрации;</w:t>
      </w:r>
    </w:p>
    <w:p w:rsidR="009333C5" w:rsidRPr="009333C5" w:rsidRDefault="009333C5" w:rsidP="00933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3C5">
        <w:rPr>
          <w:rFonts w:ascii="Times New Roman" w:hAnsi="Times New Roman"/>
          <w:sz w:val="28"/>
          <w:szCs w:val="28"/>
        </w:rPr>
        <w:t>Члены комиссии:</w:t>
      </w:r>
    </w:p>
    <w:p w:rsidR="009333C5" w:rsidRDefault="009333C5" w:rsidP="009333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Черемхина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Владимировна – ведущий специалист администрации;</w:t>
      </w:r>
    </w:p>
    <w:p w:rsidR="009333C5" w:rsidRDefault="009333C5" w:rsidP="009333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Халемендик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Васильевна – мастер  ООО «</w:t>
      </w:r>
      <w:proofErr w:type="spellStart"/>
      <w:r>
        <w:rPr>
          <w:rFonts w:ascii="Times New Roman" w:hAnsi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/>
          <w:sz w:val="28"/>
          <w:szCs w:val="28"/>
        </w:rPr>
        <w:t>» (по согласованию)</w:t>
      </w:r>
    </w:p>
    <w:p w:rsidR="009333C5" w:rsidRDefault="009333C5" w:rsidP="009333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 Александр Борисович – начальник газовой котельной д. </w:t>
      </w:r>
      <w:proofErr w:type="spellStart"/>
      <w:r>
        <w:rPr>
          <w:rFonts w:ascii="Times New Roman" w:hAnsi="Times New Roman"/>
          <w:sz w:val="28"/>
          <w:szCs w:val="28"/>
        </w:rPr>
        <w:t>Вындин</w:t>
      </w:r>
      <w:proofErr w:type="spellEnd"/>
      <w:r>
        <w:rPr>
          <w:rFonts w:ascii="Times New Roman" w:hAnsi="Times New Roman"/>
          <w:sz w:val="28"/>
          <w:szCs w:val="28"/>
        </w:rPr>
        <w:t xml:space="preserve"> Остров (по согласованию)</w:t>
      </w:r>
    </w:p>
    <w:p w:rsidR="009333C5" w:rsidRDefault="009333C5" w:rsidP="009333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Степыгина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Николаевна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епутат МО Вындиноостровское сельское поселение</w:t>
      </w:r>
    </w:p>
    <w:p w:rsidR="009333C5" w:rsidRPr="009333C5" w:rsidRDefault="009333C5" w:rsidP="009333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33C5">
        <w:rPr>
          <w:rFonts w:ascii="Times New Roman" w:hAnsi="Times New Roman"/>
          <w:sz w:val="28"/>
          <w:szCs w:val="28"/>
        </w:rPr>
        <w:t>»</w:t>
      </w:r>
    </w:p>
    <w:p w:rsidR="009333C5" w:rsidRDefault="009333C5" w:rsidP="009333C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 Настоящее решение вступает в силу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его подписания.</w:t>
      </w:r>
    </w:p>
    <w:p w:rsidR="009333C5" w:rsidRDefault="009333C5" w:rsidP="009333C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 Контроль за исполнение данного постановления оставляю за собой.</w:t>
      </w:r>
    </w:p>
    <w:p w:rsidR="009333C5" w:rsidRDefault="009333C5" w:rsidP="009333C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33C5" w:rsidRDefault="009333C5" w:rsidP="009333C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33C5" w:rsidRDefault="009333C5" w:rsidP="009333C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                                                               М.Тимофеева</w:t>
      </w:r>
    </w:p>
    <w:p w:rsidR="009333C5" w:rsidRDefault="009333C5" w:rsidP="009333C5">
      <w:pPr>
        <w:spacing w:after="0" w:line="240" w:lineRule="auto"/>
        <w:jc w:val="right"/>
        <w:rPr>
          <w:rFonts w:ascii="Times New Roman" w:hAnsi="Times New Roman"/>
        </w:rPr>
      </w:pPr>
    </w:p>
    <w:p w:rsidR="009333C5" w:rsidRDefault="009333C5" w:rsidP="009333C5">
      <w:pPr>
        <w:spacing w:after="0" w:line="240" w:lineRule="auto"/>
        <w:jc w:val="right"/>
        <w:rPr>
          <w:rFonts w:ascii="Times New Roman" w:hAnsi="Times New Roman"/>
        </w:rPr>
      </w:pPr>
    </w:p>
    <w:p w:rsidR="009333C5" w:rsidRDefault="009333C5" w:rsidP="009333C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333C5" w:rsidRDefault="009333C5" w:rsidP="009333C5"/>
    <w:p w:rsidR="009131CF" w:rsidRDefault="009131CF"/>
    <w:sectPr w:rsidR="009131CF" w:rsidSect="0091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4D9F"/>
    <w:multiLevelType w:val="hybridMultilevel"/>
    <w:tmpl w:val="CB2C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207B4"/>
    <w:multiLevelType w:val="hybridMultilevel"/>
    <w:tmpl w:val="D02C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3C5"/>
    <w:rsid w:val="009131CF"/>
    <w:rsid w:val="0093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33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3C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3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2017-01-19T06:54:00Z</cp:lastPrinted>
  <dcterms:created xsi:type="dcterms:W3CDTF">2017-01-19T06:40:00Z</dcterms:created>
  <dcterms:modified xsi:type="dcterms:W3CDTF">2017-01-19T06:55:00Z</dcterms:modified>
</cp:coreProperties>
</file>